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  <w:t>述职报告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                                        蒋丽超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尊敬的各位领导、各位同事：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首先，我对自己能工作在这个充满活力的廊坊七中里，感到非常荣幸，其次，感谢各位领导和同事一直以来对我工作的支持与信任。本着锻炼学习奋勇向前的初心参加这次的晋级，希望能得到各位领导和同事的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从2019年来到廊坊七中，一直担任初中数学的教学工作，已经工作四年多了。在这期间，我一直精心钻研，优化课堂教学，教学水平逐渐成熟，拥有较强的教学理论和教学能力。积极参加学校组织的各项培训，不错过任何一次学习和锻炼的机会，把学到的新的教学方法融汇到我的课堂中，在不同的班级尝试不同的教学手段，以探索最佳的教学方案。工作的这几年里，我积极参加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加学校组织的各项比赛，也参加了京津冀教育局组织的教学设计比赛，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均获得了不错的成绩，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每次准备比赛都耗费很大的精力，但是获得同事和专家的认可，也是非常的开心和满足，正是经历了这一次次的参赛，我的教学水平得到了飞快的提升。在2021年4月份，在领导各位的带领下有幸去北京九渡河小学进行参观实习，项目式课程的设置让人受益匪浅，与传统课程相比有着显而易见的优势，这也是社会环境向好发展的同时，给教育带来的新的模式，这让我对教育行业的发展有了更高度的认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left="0" w:leftChars="0" w:firstLine="56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从2023年2月份开始担任起班主任工作，本学期已经是初三毕业年级了，虽任务繁重同时也充满干劲，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班主任工作中，我团结各科任课老师，定期召开各科的教学研讨会，实行全员育人制度，及时发现学生在课堂上的问题，掌握班级动态及时调整当前的工作方向。也通过重组班干部集体，加强对学生的思想教育，以及青少年的心理健康教育，设立考勤登记员和安全信息员，保障学生的在校安全，同时做好家校沟通工作。毕业年级学业繁重，且学生们都处在叛逆期，所以在完成教学任务的同时，还做了大量的学生心里疏导工作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回顾过去几年的工作，虽然取得了一定的成绩和收获，但仍有进步的空间，无论晋级与否，我都依然一如既往的做好本职工作，不断加强学习，争取在今后取得更大的成绩。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                      日期：2024年4月16日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zNTMwOWQ1ZDQxM2QxOTBhZGJlMzZjYmM0YzBlNjYifQ=="/>
    <w:docVar w:name="KSO_WPS_MARK_KEY" w:val="d8eca73c-e80d-439e-8132-ef07a03eaf86"/>
  </w:docVars>
  <w:rsids>
    <w:rsidRoot w:val="77896790"/>
    <w:rsid w:val="01CC1A40"/>
    <w:rsid w:val="0768045D"/>
    <w:rsid w:val="0C8E2713"/>
    <w:rsid w:val="386A5533"/>
    <w:rsid w:val="3DAB4624"/>
    <w:rsid w:val="61E0223F"/>
    <w:rsid w:val="6549634D"/>
    <w:rsid w:val="732301DD"/>
    <w:rsid w:val="733A72D5"/>
    <w:rsid w:val="74A4534E"/>
    <w:rsid w:val="77896790"/>
    <w:rsid w:val="78AC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805</Words>
  <Characters>814</Characters>
  <Lines>0</Lines>
  <Paragraphs>0</Paragraphs>
  <TotalTime>7</TotalTime>
  <ScaleCrop>false</ScaleCrop>
  <LinksUpToDate>false</LinksUpToDate>
  <CharactersWithSpaces>814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2024-04-16T06:58:00Z</dcterms:created>
  <dc:creator>糖堆儿</dc:creator>
  <cp:lastModifiedBy>糖堆儿</cp:lastModifiedBy>
  <dcterms:modified xsi:type="dcterms:W3CDTF">2024-04-16T10:27:49Z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6F7256BF850C46BAAB8E371E38A09CD3_11</vt:lpwstr>
  </property>
</Properties>
</file>